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9180C" w14:textId="655456D8" w:rsidR="000B7879" w:rsidRPr="003706D2" w:rsidRDefault="000B7879" w:rsidP="000B7879">
      <w:r w:rsidRPr="003706D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409BAA" wp14:editId="2C3200FE">
                <wp:simplePos x="0" y="0"/>
                <wp:positionH relativeFrom="margin">
                  <wp:posOffset>1783080</wp:posOffset>
                </wp:positionH>
                <wp:positionV relativeFrom="paragraph">
                  <wp:posOffset>0</wp:posOffset>
                </wp:positionV>
                <wp:extent cx="2360930" cy="1105535"/>
                <wp:effectExtent l="0" t="0" r="2286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055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ADD94" w14:textId="34AB813A" w:rsidR="000B7879" w:rsidRDefault="000B7879" w:rsidP="000B787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89649D" wp14:editId="58D1CEA0">
                                  <wp:extent cx="2295265" cy="978195"/>
                                  <wp:effectExtent l="0" t="0" r="0" b="0"/>
                                  <wp:docPr id="204927299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49272998" name="Picture 2049272998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20779" b="1691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1214" cy="9849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409B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0.4pt;margin-top:0;width:185.9pt;height:87.0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" filled="f" strokecolor="white [3212]">
                <v:textbox>
                  <w:txbxContent>
                    <w:p w14:paraId="2D3ADD94" w14:textId="34AB813A" w:rsidR="000B7879" w:rsidRDefault="000B7879" w:rsidP="000B7879">
                      <w:r>
                        <w:rPr>
                          <w:noProof/>
                        </w:rPr>
                        <w:drawing>
                          <wp:inline distT="0" distB="0" distL="0" distR="0" wp14:anchorId="3289649D" wp14:editId="58D1CEA0">
                            <wp:extent cx="2295265" cy="978195"/>
                            <wp:effectExtent l="0" t="0" r="0" b="0"/>
                            <wp:docPr id="204927299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49272998" name="Picture 2049272998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20779" b="1691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311214" cy="98499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4AFC8BF" w14:textId="234F0524" w:rsidR="000B7879" w:rsidRPr="003706D2" w:rsidRDefault="000B7879" w:rsidP="000B7879"/>
    <w:p w14:paraId="0B944F99" w14:textId="77777777" w:rsidR="000B7879" w:rsidRPr="003706D2" w:rsidRDefault="000B7879" w:rsidP="000B7879"/>
    <w:p w14:paraId="1F825DAB" w14:textId="77777777" w:rsidR="000B7879" w:rsidRPr="003706D2" w:rsidRDefault="000B7879" w:rsidP="000B7879"/>
    <w:p w14:paraId="2734EB09" w14:textId="77777777" w:rsidR="003706D2" w:rsidRPr="003706D2" w:rsidRDefault="003706D2" w:rsidP="003706D2">
      <w:r w:rsidRPr="003706D2">
        <w:rPr>
          <w:b/>
          <w:bCs/>
        </w:rPr>
        <w:t>SHARELIGHT TANZANIA</w:t>
      </w:r>
      <w:r w:rsidRPr="003706D2">
        <w:br/>
      </w:r>
      <w:r w:rsidRPr="003706D2">
        <w:rPr>
          <w:b/>
          <w:bCs/>
        </w:rPr>
        <w:t>Monthly Report – October 2025</w:t>
      </w:r>
    </w:p>
    <w:p w14:paraId="384D3F90" w14:textId="24E341CB" w:rsidR="003706D2" w:rsidRDefault="003706D2" w:rsidP="003706D2">
      <w:r w:rsidRPr="003706D2">
        <w:t xml:space="preserve">We are pleased to present the monthly activity report for </w:t>
      </w:r>
      <w:proofErr w:type="spellStart"/>
      <w:r w:rsidRPr="003706D2">
        <w:t>Sharelight</w:t>
      </w:r>
      <w:proofErr w:type="spellEnd"/>
      <w:r w:rsidRPr="003706D2">
        <w:t xml:space="preserve"> Tanzania, covering the following programs: Food Support Project and the Science Vision Camp (SVC) – </w:t>
      </w:r>
      <w:r w:rsidRPr="003706D2">
        <w:rPr>
          <w:b/>
          <w:bCs/>
        </w:rPr>
        <w:t>11</w:t>
      </w:r>
      <w:r w:rsidR="00016031" w:rsidRPr="00016031">
        <w:rPr>
          <w:b/>
          <w:bCs/>
          <w:vertAlign w:val="superscript"/>
        </w:rPr>
        <w:t>th</w:t>
      </w:r>
      <w:r w:rsidR="00016031" w:rsidRPr="00016031">
        <w:rPr>
          <w:b/>
          <w:bCs/>
        </w:rPr>
        <w:t xml:space="preserve"> </w:t>
      </w:r>
      <w:r w:rsidRPr="003706D2">
        <w:rPr>
          <w:b/>
          <w:bCs/>
        </w:rPr>
        <w:t>Phase.</w:t>
      </w:r>
    </w:p>
    <w:p w14:paraId="1F42CBAC" w14:textId="77777777" w:rsidR="00DF1096" w:rsidRPr="003706D2" w:rsidRDefault="00DF1096" w:rsidP="003706D2"/>
    <w:p w14:paraId="068C45D7" w14:textId="1FCA09E8" w:rsidR="003706D2" w:rsidRPr="003706D2" w:rsidRDefault="003706D2" w:rsidP="003706D2">
      <w:pPr>
        <w:rPr>
          <w:b/>
          <w:bCs/>
        </w:rPr>
      </w:pPr>
      <w:r w:rsidRPr="003706D2">
        <w:rPr>
          <w:b/>
          <w:bCs/>
        </w:rPr>
        <w:t xml:space="preserve">1. FOOD SUPPORT </w:t>
      </w:r>
      <w:r w:rsidR="00F13A55">
        <w:rPr>
          <w:b/>
          <w:bCs/>
        </w:rPr>
        <w:t>– SAVENEIGHBOUR PROJECT</w:t>
      </w:r>
    </w:p>
    <w:p w14:paraId="4E600A5E" w14:textId="13C73F6E" w:rsidR="003706D2" w:rsidRPr="003706D2" w:rsidRDefault="003706D2" w:rsidP="003706D2">
      <w:r w:rsidRPr="003706D2">
        <w:t xml:space="preserve">This month, we successfully distributed food </w:t>
      </w:r>
      <w:r w:rsidR="00CC06B1">
        <w:t xml:space="preserve">to </w:t>
      </w:r>
      <w:r w:rsidRPr="003706D2">
        <w:t xml:space="preserve">support </w:t>
      </w:r>
      <w:r w:rsidRPr="00CC06B1">
        <w:t>families</w:t>
      </w:r>
      <w:r w:rsidRPr="003706D2">
        <w:rPr>
          <w:b/>
          <w:bCs/>
        </w:rPr>
        <w:t>.</w:t>
      </w:r>
      <w:r w:rsidRPr="003706D2">
        <w:t xml:space="preserve"> The distribution was particularly important due to ongoing drought conditions, which created significant food shortages. Each family received </w:t>
      </w:r>
      <w:r w:rsidR="00DF1096">
        <w:rPr>
          <w:b/>
          <w:bCs/>
        </w:rPr>
        <w:t>M</w:t>
      </w:r>
      <w:r w:rsidRPr="00DF1096">
        <w:rPr>
          <w:b/>
          <w:bCs/>
        </w:rPr>
        <w:t xml:space="preserve">aize </w:t>
      </w:r>
      <w:r w:rsidR="00F356B3" w:rsidRPr="00DF1096">
        <w:rPr>
          <w:b/>
          <w:bCs/>
        </w:rPr>
        <w:t>flour (</w:t>
      </w:r>
      <w:proofErr w:type="spellStart"/>
      <w:r w:rsidR="00DF1096" w:rsidRPr="00DF1096">
        <w:rPr>
          <w:b/>
          <w:bCs/>
        </w:rPr>
        <w:t>Sembe</w:t>
      </w:r>
      <w:proofErr w:type="spellEnd"/>
      <w:r w:rsidR="00DF1096" w:rsidRPr="00DF1096">
        <w:rPr>
          <w:b/>
          <w:bCs/>
        </w:rPr>
        <w:t>)</w:t>
      </w:r>
      <w:r w:rsidRPr="00DF1096">
        <w:rPr>
          <w:b/>
          <w:bCs/>
        </w:rPr>
        <w:t xml:space="preserve">, </w:t>
      </w:r>
      <w:r w:rsidR="00F356B3" w:rsidRPr="00DF1096">
        <w:rPr>
          <w:b/>
          <w:bCs/>
        </w:rPr>
        <w:t>Sugar</w:t>
      </w:r>
      <w:r w:rsidRPr="00DF1096">
        <w:rPr>
          <w:b/>
          <w:bCs/>
        </w:rPr>
        <w:t xml:space="preserve">, </w:t>
      </w:r>
      <w:r w:rsidR="00CC06B1" w:rsidRPr="00DF1096">
        <w:rPr>
          <w:b/>
          <w:bCs/>
        </w:rPr>
        <w:t>Cooking oil</w:t>
      </w:r>
      <w:r w:rsidR="00DF1096" w:rsidRPr="00DF1096">
        <w:rPr>
          <w:b/>
          <w:bCs/>
        </w:rPr>
        <w:t>.</w:t>
      </w:r>
    </w:p>
    <w:p w14:paraId="557A9A01" w14:textId="77777777" w:rsidR="003706D2" w:rsidRDefault="003706D2" w:rsidP="003706D2">
      <w:r w:rsidRPr="003706D2">
        <w:t>All families expressed deep gratitude for this support. The Food Support Program continues to play a vital role in alleviating hunger among vulnerable households in our communities.</w:t>
      </w:r>
    </w:p>
    <w:p w14:paraId="06F80608" w14:textId="740C20E4" w:rsidR="00F949D6" w:rsidRDefault="00F949D6" w:rsidP="003706D2">
      <w:hyperlink r:id="rId6" w:history="1">
        <w:r w:rsidRPr="00665E42">
          <w:rPr>
            <w:rStyle w:val="Hyperlink"/>
          </w:rPr>
          <w:t>https://drive.google.com/drive/folders/15VjkCNhIPYcBXa37znJOaOYGAn5vRgcK?usp=sharing</w:t>
        </w:r>
      </w:hyperlink>
    </w:p>
    <w:p w14:paraId="7F40FDB9" w14:textId="77777777" w:rsidR="00DF1096" w:rsidRPr="003706D2" w:rsidRDefault="00DF1096" w:rsidP="003706D2"/>
    <w:p w14:paraId="650A37D1" w14:textId="682EADB5" w:rsidR="003706D2" w:rsidRPr="003706D2" w:rsidRDefault="003706D2" w:rsidP="003706D2">
      <w:pPr>
        <w:rPr>
          <w:b/>
          <w:bCs/>
        </w:rPr>
      </w:pPr>
      <w:r w:rsidRPr="003706D2">
        <w:rPr>
          <w:b/>
          <w:bCs/>
        </w:rPr>
        <w:t>2. SCIENCE VISION CAMP (SVC) – 1</w:t>
      </w:r>
      <w:r>
        <w:rPr>
          <w:b/>
          <w:bCs/>
        </w:rPr>
        <w:t>0</w:t>
      </w:r>
      <w:r w:rsidRPr="003706D2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Pr="003706D2">
        <w:rPr>
          <w:b/>
          <w:bCs/>
        </w:rPr>
        <w:t>PHASE</w:t>
      </w:r>
    </w:p>
    <w:p w14:paraId="540C433D" w14:textId="2902DF7B" w:rsidR="003706D2" w:rsidRPr="003706D2" w:rsidRDefault="003706D2" w:rsidP="003706D2">
      <w:r w:rsidRPr="003706D2">
        <w:t xml:space="preserve">We thank God for the successful continuation of the Science Vision Camp. This month, the program reached </w:t>
      </w:r>
      <w:r w:rsidRPr="003706D2">
        <w:rPr>
          <w:b/>
          <w:bCs/>
        </w:rPr>
        <w:t>11</w:t>
      </w:r>
      <w:r w:rsidRPr="003706D2">
        <w:rPr>
          <w:b/>
          <w:bCs/>
          <w:vertAlign w:val="superscript"/>
        </w:rPr>
        <w:t>th</w:t>
      </w:r>
      <w:r w:rsidRPr="003706D2">
        <w:rPr>
          <w:b/>
          <w:bCs/>
        </w:rPr>
        <w:t xml:space="preserve"> Phase</w:t>
      </w:r>
      <w:r w:rsidRPr="003706D2">
        <w:t>, with classes ongoing and scheduled to conclude on the upcoming Saturday.</w:t>
      </w:r>
    </w:p>
    <w:p w14:paraId="757C4DBA" w14:textId="74412917" w:rsidR="003706D2" w:rsidRPr="00F356B3" w:rsidRDefault="003706D2" w:rsidP="003706D2">
      <w:pPr>
        <w:rPr>
          <w:b/>
          <w:bCs/>
        </w:rPr>
      </w:pPr>
      <w:r w:rsidRPr="003706D2">
        <w:t xml:space="preserve">Reflecting on the previous </w:t>
      </w:r>
      <w:r>
        <w:t xml:space="preserve">class in </w:t>
      </w:r>
      <w:r w:rsidRPr="003706D2">
        <w:rPr>
          <w:b/>
          <w:bCs/>
        </w:rPr>
        <w:t>10</w:t>
      </w:r>
      <w:r w:rsidRPr="003706D2">
        <w:rPr>
          <w:b/>
          <w:bCs/>
          <w:vertAlign w:val="superscript"/>
        </w:rPr>
        <w:t>th</w:t>
      </w:r>
      <w:r w:rsidRPr="003706D2">
        <w:rPr>
          <w:b/>
          <w:bCs/>
        </w:rPr>
        <w:t xml:space="preserve"> class,</w:t>
      </w:r>
      <w:r w:rsidRPr="003706D2">
        <w:t xml:space="preserve"> the sessions were highly successful. Students participated enthusiastically, and the program continued to receive strong support from teachers and students at </w:t>
      </w:r>
      <w:proofErr w:type="spellStart"/>
      <w:r w:rsidRPr="00F356B3">
        <w:rPr>
          <w:b/>
          <w:bCs/>
        </w:rPr>
        <w:t>Kipera</w:t>
      </w:r>
      <w:proofErr w:type="spellEnd"/>
      <w:r w:rsidRPr="00F356B3">
        <w:rPr>
          <w:b/>
          <w:bCs/>
        </w:rPr>
        <w:t xml:space="preserve"> Primary School.</w:t>
      </w:r>
    </w:p>
    <w:p w14:paraId="3CBEDF38" w14:textId="645981FC" w:rsidR="003706D2" w:rsidRDefault="003706D2" w:rsidP="003706D2">
      <w:r w:rsidRPr="003706D2">
        <w:rPr>
          <w:b/>
          <w:bCs/>
        </w:rPr>
        <w:t>The 10</w:t>
      </w:r>
      <w:r w:rsidRPr="003706D2">
        <w:rPr>
          <w:b/>
          <w:bCs/>
          <w:vertAlign w:val="superscript"/>
        </w:rPr>
        <w:t>th</w:t>
      </w:r>
      <w:r w:rsidRPr="003706D2">
        <w:rPr>
          <w:b/>
          <w:bCs/>
        </w:rPr>
        <w:t xml:space="preserve"> phase</w:t>
      </w:r>
      <w:r w:rsidRPr="003706D2">
        <w:t xml:space="preserve"> focuses on consolidating the students’ scientific knowledge while maintaining an engaging and interactive learning environment. Feedback from both students and facilitators has been overwhelmingly positive.</w:t>
      </w:r>
    </w:p>
    <w:p w14:paraId="254B7983" w14:textId="56B35F38" w:rsidR="002D7E51" w:rsidRPr="00CE0C93" w:rsidRDefault="00CE0C93" w:rsidP="003706D2">
      <w:pPr>
        <w:rPr>
          <w:b/>
          <w:bCs/>
        </w:rPr>
      </w:pPr>
      <w:r w:rsidRPr="00CE0C93">
        <w:rPr>
          <w:b/>
          <w:bCs/>
        </w:rPr>
        <w:t>Week 1</w:t>
      </w:r>
    </w:p>
    <w:p w14:paraId="7B4E0A5A" w14:textId="34100322" w:rsidR="00CE0C93" w:rsidRDefault="00CE0C93" w:rsidP="003706D2">
      <w:hyperlink r:id="rId7" w:history="1">
        <w:r w:rsidRPr="00C95AEE">
          <w:rPr>
            <w:rStyle w:val="Hyperlink"/>
          </w:rPr>
          <w:t>https://drive.google.com/drive/folders/15VjkCNhIPYcBXa37znJOaOYGAn5vRgcK?usp=sharing</w:t>
        </w:r>
      </w:hyperlink>
    </w:p>
    <w:p w14:paraId="519EDC29" w14:textId="77777777" w:rsidR="00CE0C93" w:rsidRDefault="00CE0C93" w:rsidP="003706D2"/>
    <w:p w14:paraId="7CD7FE17" w14:textId="256CBAC7" w:rsidR="00CE0C93" w:rsidRPr="00CE0C93" w:rsidRDefault="00CE0C93" w:rsidP="003706D2">
      <w:pPr>
        <w:rPr>
          <w:b/>
          <w:bCs/>
        </w:rPr>
      </w:pPr>
      <w:r w:rsidRPr="00CE0C93">
        <w:rPr>
          <w:b/>
          <w:bCs/>
        </w:rPr>
        <w:t>Week 2</w:t>
      </w:r>
    </w:p>
    <w:p w14:paraId="3B911E1F" w14:textId="347D8E31" w:rsidR="00CE0C93" w:rsidRDefault="00CE0C93" w:rsidP="003706D2">
      <w:hyperlink r:id="rId8" w:history="1">
        <w:r w:rsidRPr="00C95AEE">
          <w:rPr>
            <w:rStyle w:val="Hyperlink"/>
          </w:rPr>
          <w:t>https://drive.google.com/drive/folders/15VjkCNhIPYcBXa37znJOaOYGAn5vRgcK?usp=sharing</w:t>
        </w:r>
      </w:hyperlink>
    </w:p>
    <w:p w14:paraId="7D68F670" w14:textId="3F22A237" w:rsidR="00CE0C93" w:rsidRDefault="00CE0C93" w:rsidP="003706D2">
      <w:pPr>
        <w:rPr>
          <w:b/>
          <w:bCs/>
        </w:rPr>
      </w:pPr>
      <w:r w:rsidRPr="00CE0C93">
        <w:rPr>
          <w:b/>
          <w:bCs/>
        </w:rPr>
        <w:t>Week 3</w:t>
      </w:r>
    </w:p>
    <w:p w14:paraId="1424E14F" w14:textId="39982A74" w:rsidR="00CE0C93" w:rsidRDefault="00CE0C93" w:rsidP="003706D2">
      <w:pPr>
        <w:rPr>
          <w:b/>
          <w:bCs/>
        </w:rPr>
      </w:pPr>
      <w:hyperlink r:id="rId9" w:history="1">
        <w:r w:rsidRPr="00C95AEE">
          <w:rPr>
            <w:rStyle w:val="Hyperlink"/>
            <w:b/>
            <w:bCs/>
          </w:rPr>
          <w:t>https://drive.google.com/drive/folders/15VjkCNhIPYcBXa37znJOaOYGAn5vRgcK?usp=sharing</w:t>
        </w:r>
      </w:hyperlink>
    </w:p>
    <w:p w14:paraId="2C71FF7B" w14:textId="657D4B28" w:rsidR="00CE0C93" w:rsidRDefault="00CE0C93" w:rsidP="003706D2">
      <w:pPr>
        <w:rPr>
          <w:b/>
          <w:bCs/>
        </w:rPr>
      </w:pPr>
      <w:r>
        <w:rPr>
          <w:b/>
          <w:bCs/>
        </w:rPr>
        <w:t>Week 4</w:t>
      </w:r>
    </w:p>
    <w:p w14:paraId="5796F4C0" w14:textId="1D597075" w:rsidR="003706D2" w:rsidRDefault="00CE0C93" w:rsidP="003706D2">
      <w:pPr>
        <w:rPr>
          <w:b/>
          <w:bCs/>
        </w:rPr>
      </w:pPr>
      <w:hyperlink r:id="rId10" w:history="1">
        <w:r w:rsidRPr="00C95AEE">
          <w:rPr>
            <w:rStyle w:val="Hyperlink"/>
            <w:b/>
            <w:bCs/>
          </w:rPr>
          <w:t>https://drive.google.com/drive/folders/15VjkCNhIPYcBXa37znJOaOYGAn5vRgcK?usp=sharing</w:t>
        </w:r>
      </w:hyperlink>
    </w:p>
    <w:p w14:paraId="1520B903" w14:textId="77777777" w:rsidR="00CE0C93" w:rsidRPr="003706D2" w:rsidRDefault="00CE0C93" w:rsidP="003706D2">
      <w:pPr>
        <w:rPr>
          <w:b/>
          <w:bCs/>
        </w:rPr>
      </w:pPr>
    </w:p>
    <w:p w14:paraId="131B60CE" w14:textId="77777777" w:rsidR="003706D2" w:rsidRPr="003706D2" w:rsidRDefault="003706D2" w:rsidP="003706D2">
      <w:pPr>
        <w:rPr>
          <w:b/>
          <w:bCs/>
        </w:rPr>
      </w:pPr>
      <w:r w:rsidRPr="003706D2">
        <w:rPr>
          <w:b/>
          <w:bCs/>
        </w:rPr>
        <w:t>3. COMMUNITY AND SCHOOL ENGAGEMENT</w:t>
      </w:r>
    </w:p>
    <w:p w14:paraId="1C5D82CD" w14:textId="77777777" w:rsidR="003706D2" w:rsidRPr="003706D2" w:rsidRDefault="003706D2" w:rsidP="003706D2">
      <w:r w:rsidRPr="003706D2">
        <w:t xml:space="preserve">Support from the local community remains strong. Teachers and students from </w:t>
      </w:r>
      <w:proofErr w:type="spellStart"/>
      <w:r w:rsidRPr="00F356B3">
        <w:rPr>
          <w:b/>
          <w:bCs/>
        </w:rPr>
        <w:t>Kipera</w:t>
      </w:r>
      <w:proofErr w:type="spellEnd"/>
      <w:r w:rsidRPr="00F356B3">
        <w:rPr>
          <w:b/>
          <w:bCs/>
        </w:rPr>
        <w:t xml:space="preserve"> Primary</w:t>
      </w:r>
      <w:r w:rsidRPr="003706D2">
        <w:t xml:space="preserve"> School continue to contribute significantly to the success of SVC classes and other </w:t>
      </w:r>
      <w:proofErr w:type="spellStart"/>
      <w:r w:rsidRPr="00F356B3">
        <w:rPr>
          <w:b/>
          <w:bCs/>
        </w:rPr>
        <w:t>Sharelight</w:t>
      </w:r>
      <w:proofErr w:type="spellEnd"/>
      <w:r w:rsidRPr="003706D2">
        <w:t xml:space="preserve"> programs.</w:t>
      </w:r>
    </w:p>
    <w:p w14:paraId="4A6FA7C9" w14:textId="1C7ACFB4" w:rsidR="003706D2" w:rsidRPr="003706D2" w:rsidRDefault="003706D2" w:rsidP="003706D2"/>
    <w:p w14:paraId="388499C8" w14:textId="77777777" w:rsidR="003706D2" w:rsidRPr="003706D2" w:rsidRDefault="003706D2" w:rsidP="003706D2">
      <w:pPr>
        <w:rPr>
          <w:b/>
          <w:bCs/>
        </w:rPr>
      </w:pPr>
      <w:r w:rsidRPr="003706D2">
        <w:rPr>
          <w:b/>
          <w:bCs/>
        </w:rPr>
        <w:t>4. CONCLUSION</w:t>
      </w:r>
    </w:p>
    <w:p w14:paraId="520C6206" w14:textId="77777777" w:rsidR="003706D2" w:rsidRPr="003706D2" w:rsidRDefault="003706D2" w:rsidP="003706D2">
      <w:proofErr w:type="spellStart"/>
      <w:r w:rsidRPr="003706D2">
        <w:t>Sharelight</w:t>
      </w:r>
      <w:proofErr w:type="spellEnd"/>
      <w:r w:rsidRPr="003706D2">
        <w:t xml:space="preserve"> Tanzania expresses heartfelt thanks to all partners, teachers, and community members for their ongoing support. The Food Support Project and SVC programs are having a meaningful impact on the lives of the families and students we serve.</w:t>
      </w:r>
    </w:p>
    <w:p w14:paraId="40196E40" w14:textId="5E5D7671" w:rsidR="003706D2" w:rsidRDefault="003706D2" w:rsidP="003706D2">
      <w:r w:rsidRPr="003706D2">
        <w:t xml:space="preserve">We look forward to completing the </w:t>
      </w:r>
      <w:r w:rsidRPr="00F356B3">
        <w:rPr>
          <w:b/>
          <w:bCs/>
        </w:rPr>
        <w:t>11th phase</w:t>
      </w:r>
      <w:r>
        <w:t xml:space="preserve"> of </w:t>
      </w:r>
      <w:r w:rsidRPr="003706D2">
        <w:t>SVC sessions and continuing our engagement with the community in upcoming initiatives.</w:t>
      </w:r>
    </w:p>
    <w:p w14:paraId="2DA31715" w14:textId="77777777" w:rsidR="00DF1096" w:rsidRPr="003706D2" w:rsidRDefault="00DF1096" w:rsidP="003706D2"/>
    <w:p w14:paraId="2AA76092" w14:textId="77777777" w:rsidR="003706D2" w:rsidRPr="003706D2" w:rsidRDefault="003706D2" w:rsidP="003706D2">
      <w:pPr>
        <w:rPr>
          <w:b/>
          <w:bCs/>
        </w:rPr>
      </w:pPr>
      <w:r w:rsidRPr="003706D2">
        <w:rPr>
          <w:b/>
          <w:bCs/>
        </w:rPr>
        <w:t>Attachments:</w:t>
      </w:r>
    </w:p>
    <w:p w14:paraId="72309A47" w14:textId="77777777" w:rsidR="003706D2" w:rsidRDefault="003706D2" w:rsidP="00F13A55">
      <w:pPr>
        <w:numPr>
          <w:ilvl w:val="0"/>
          <w:numId w:val="6"/>
        </w:numPr>
        <w:spacing w:after="0"/>
      </w:pPr>
      <w:r w:rsidRPr="003706D2">
        <w:t>Updated student list</w:t>
      </w:r>
    </w:p>
    <w:p w14:paraId="4BAAC8E4" w14:textId="6CB29D9D" w:rsidR="00F13A55" w:rsidRPr="003706D2" w:rsidRDefault="00F13A55" w:rsidP="00F13A55">
      <w:pPr>
        <w:numPr>
          <w:ilvl w:val="0"/>
          <w:numId w:val="6"/>
        </w:numPr>
        <w:spacing w:after="0"/>
      </w:pPr>
      <w:r>
        <w:t>Updated financial report</w:t>
      </w:r>
    </w:p>
    <w:p w14:paraId="6101F58F" w14:textId="4D93C1D3" w:rsidR="003706D2" w:rsidRPr="003706D2" w:rsidRDefault="00F13A55" w:rsidP="00F13A55">
      <w:pPr>
        <w:numPr>
          <w:ilvl w:val="0"/>
          <w:numId w:val="6"/>
        </w:numPr>
        <w:spacing w:after="0"/>
      </w:pPr>
      <w:r>
        <w:t>SCV - receipts</w:t>
      </w:r>
    </w:p>
    <w:p w14:paraId="2336481E" w14:textId="354B153F" w:rsidR="003706D2" w:rsidRPr="003706D2" w:rsidRDefault="003706D2" w:rsidP="003706D2"/>
    <w:p w14:paraId="74796037" w14:textId="77777777" w:rsidR="003706D2" w:rsidRPr="003706D2" w:rsidRDefault="003706D2" w:rsidP="003706D2">
      <w:r w:rsidRPr="003706D2">
        <w:t>Thank you for your continued support.</w:t>
      </w:r>
    </w:p>
    <w:p w14:paraId="5293BB14" w14:textId="64B93C0C" w:rsidR="00F2449A" w:rsidRPr="003706D2" w:rsidRDefault="003706D2" w:rsidP="003706D2">
      <w:r w:rsidRPr="003706D2">
        <w:t>Sincerely,</w:t>
      </w:r>
      <w:r w:rsidRPr="003706D2">
        <w:br/>
        <w:t>Joseph Ingaton</w:t>
      </w:r>
      <w:r w:rsidRPr="003706D2">
        <w:br/>
        <w:t xml:space="preserve">Manager, </w:t>
      </w:r>
      <w:proofErr w:type="spellStart"/>
      <w:r w:rsidRPr="003706D2">
        <w:t>Sharelight</w:t>
      </w:r>
      <w:proofErr w:type="spellEnd"/>
      <w:r w:rsidRPr="003706D2">
        <w:t xml:space="preserve"> Tanzania</w:t>
      </w:r>
    </w:p>
    <w:sectPr w:rsidR="00F2449A" w:rsidRPr="003706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055FEE"/>
    <w:multiLevelType w:val="hybridMultilevel"/>
    <w:tmpl w:val="805A83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E4BAF"/>
    <w:multiLevelType w:val="hybridMultilevel"/>
    <w:tmpl w:val="A28EA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56E42"/>
    <w:multiLevelType w:val="multilevel"/>
    <w:tmpl w:val="71924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F37B97"/>
    <w:multiLevelType w:val="multilevel"/>
    <w:tmpl w:val="26969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FB363E"/>
    <w:multiLevelType w:val="hybridMultilevel"/>
    <w:tmpl w:val="B204B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A0E09"/>
    <w:multiLevelType w:val="multilevel"/>
    <w:tmpl w:val="3EC8E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4539488">
    <w:abstractNumId w:val="3"/>
  </w:num>
  <w:num w:numId="2" w16cid:durableId="2001764248">
    <w:abstractNumId w:val="0"/>
  </w:num>
  <w:num w:numId="3" w16cid:durableId="541132808">
    <w:abstractNumId w:val="4"/>
  </w:num>
  <w:num w:numId="4" w16cid:durableId="1170414113">
    <w:abstractNumId w:val="1"/>
  </w:num>
  <w:num w:numId="5" w16cid:durableId="735401783">
    <w:abstractNumId w:val="5"/>
  </w:num>
  <w:num w:numId="6" w16cid:durableId="1327978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879"/>
    <w:rsid w:val="00010D8B"/>
    <w:rsid w:val="000151BA"/>
    <w:rsid w:val="00016031"/>
    <w:rsid w:val="000B7879"/>
    <w:rsid w:val="002018E6"/>
    <w:rsid w:val="002D7E51"/>
    <w:rsid w:val="003706D2"/>
    <w:rsid w:val="004C7B73"/>
    <w:rsid w:val="004D3FAF"/>
    <w:rsid w:val="00510553"/>
    <w:rsid w:val="0053771B"/>
    <w:rsid w:val="008115ED"/>
    <w:rsid w:val="00832A48"/>
    <w:rsid w:val="00A127F5"/>
    <w:rsid w:val="00A83D44"/>
    <w:rsid w:val="00A9221E"/>
    <w:rsid w:val="00AD010F"/>
    <w:rsid w:val="00B736B2"/>
    <w:rsid w:val="00C232ED"/>
    <w:rsid w:val="00CA091B"/>
    <w:rsid w:val="00CC06B1"/>
    <w:rsid w:val="00CE0C93"/>
    <w:rsid w:val="00DF1096"/>
    <w:rsid w:val="00E77651"/>
    <w:rsid w:val="00F13A55"/>
    <w:rsid w:val="00F2449A"/>
    <w:rsid w:val="00F356B3"/>
    <w:rsid w:val="00F949D6"/>
    <w:rsid w:val="00FC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616ED"/>
  <w15:chartTrackingRefBased/>
  <w15:docId w15:val="{3F649C24-F7B3-4A63-8F45-082E25B66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78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78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78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78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78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78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78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78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78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78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78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78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787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787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78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78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78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78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78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78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78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78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78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78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78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787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78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787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787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377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2A4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D7E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5VjkCNhIPYcBXa37znJOaOYGAn5vRgcK?usp=sha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5VjkCNhIPYcBXa37znJOaOYGAn5vRgcK?usp=shari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5VjkCNhIPYcBXa37znJOaOYGAn5vRgcK?usp=sharin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drive.google.com/drive/folders/15VjkCNhIPYcBXa37znJOaOYGAn5vRgcK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drive/folders/15VjkCNhIPYcBXa37znJOaOYGAn5vRgcK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ingaton</dc:creator>
  <cp:keywords/>
  <dc:description/>
  <cp:lastModifiedBy>joseph ingaton</cp:lastModifiedBy>
  <cp:revision>8</cp:revision>
  <dcterms:created xsi:type="dcterms:W3CDTF">2025-11-25T16:19:00Z</dcterms:created>
  <dcterms:modified xsi:type="dcterms:W3CDTF">2025-11-27T12:49:00Z</dcterms:modified>
</cp:coreProperties>
</file>